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D9" w:rsidRDefault="00253CD9" w:rsidP="00253CD9">
      <w:pPr>
        <w:pStyle w:val="Title"/>
      </w:pPr>
      <w:r>
        <w:t>ABILENE CHIRSTIAN UNIVERSITY</w:t>
      </w:r>
    </w:p>
    <w:p w:rsidR="00253CD9" w:rsidRDefault="00253CD9" w:rsidP="00253CD9">
      <w:pPr>
        <w:jc w:val="center"/>
      </w:pPr>
    </w:p>
    <w:p w:rsidR="00253CD9" w:rsidRDefault="00253CD9" w:rsidP="00253CD9">
      <w:pPr>
        <w:jc w:val="center"/>
        <w:rPr>
          <w:sz w:val="28"/>
        </w:rPr>
      </w:pPr>
      <w:r>
        <w:rPr>
          <w:sz w:val="28"/>
        </w:rPr>
        <w:t>90-Day Employee Review</w:t>
      </w:r>
    </w:p>
    <w:p w:rsidR="00253CD9" w:rsidRDefault="00253CD9" w:rsidP="00253C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325"/>
      </w:tblGrid>
      <w:tr w:rsidR="00253CD9" w:rsidTr="00B8752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148" w:type="dxa"/>
          </w:tcPr>
          <w:p w:rsidR="00253CD9" w:rsidRDefault="00253CD9" w:rsidP="00B8752A">
            <w:r>
              <w:t>Employee Name:</w:t>
            </w:r>
          </w:p>
        </w:tc>
        <w:tc>
          <w:tcPr>
            <w:tcW w:w="4428" w:type="dxa"/>
          </w:tcPr>
          <w:p w:rsidR="00253CD9" w:rsidRDefault="00253CD9" w:rsidP="00B8752A">
            <w:r>
              <w:t>Banner ID: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48" w:type="dxa"/>
          </w:tcPr>
          <w:p w:rsidR="00253CD9" w:rsidRDefault="00253CD9" w:rsidP="00B8752A">
            <w:r>
              <w:t>Department:</w:t>
            </w:r>
          </w:p>
        </w:tc>
        <w:tc>
          <w:tcPr>
            <w:tcW w:w="4428" w:type="dxa"/>
          </w:tcPr>
          <w:p w:rsidR="00253CD9" w:rsidRDefault="00253CD9" w:rsidP="00B8752A">
            <w:r>
              <w:t>Employee Job Title: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48" w:type="dxa"/>
          </w:tcPr>
          <w:p w:rsidR="00253CD9" w:rsidRDefault="00253CD9" w:rsidP="00B8752A">
            <w:r>
              <w:t>Employment Date:</w:t>
            </w:r>
          </w:p>
        </w:tc>
        <w:tc>
          <w:tcPr>
            <w:tcW w:w="4428" w:type="dxa"/>
          </w:tcPr>
          <w:p w:rsidR="00253CD9" w:rsidRDefault="00253CD9" w:rsidP="00B8752A">
            <w:r>
              <w:t>Supervisor: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48" w:type="dxa"/>
            <w:tcBorders>
              <w:bottom w:val="single" w:sz="4" w:space="0" w:color="auto"/>
            </w:tcBorders>
          </w:tcPr>
          <w:p w:rsidR="00253CD9" w:rsidRDefault="00253CD9" w:rsidP="00B8752A">
            <w:r>
              <w:t>(  )  Exempt             (  )  Nonexempt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253CD9" w:rsidRDefault="00253CD9" w:rsidP="00B8752A">
            <w:r>
              <w:t>Review Date:</w:t>
            </w:r>
          </w:p>
        </w:tc>
      </w:tr>
    </w:tbl>
    <w:p w:rsidR="00253CD9" w:rsidRDefault="00253CD9" w:rsidP="00253CD9"/>
    <w:p w:rsidR="00253CD9" w:rsidRDefault="00253CD9" w:rsidP="00253CD9">
      <w:r>
        <w:t xml:space="preserve">The purpose of this form is to encourage positive communication between the supervisor and employee regarding job performance.  </w:t>
      </w:r>
    </w:p>
    <w:p w:rsidR="00253CD9" w:rsidRDefault="00253CD9" w:rsidP="00253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53CD9" w:rsidTr="00B8752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576" w:type="dxa"/>
          </w:tcPr>
          <w:p w:rsidR="00253CD9" w:rsidRDefault="00253CD9" w:rsidP="00B8752A">
            <w:r>
              <w:t>Are the job technical skills satisfactory?        (  ) Yes          (  )  No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>
            <w:r>
              <w:t>If “No,” What skills are needed, and has a training plan been developed to receive those skills?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>
            <w:r>
              <w:t xml:space="preserve">Outstanding Strengths of employee which should be noted: 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>
            <w:r>
              <w:t>Weaknesses which may affect job performance: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>
            <w:r>
              <w:t>Additional Comments: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76" w:type="dxa"/>
          </w:tcPr>
          <w:p w:rsidR="00253CD9" w:rsidRDefault="00253CD9" w:rsidP="00B8752A"/>
        </w:tc>
      </w:tr>
    </w:tbl>
    <w:p w:rsidR="00253CD9" w:rsidRDefault="00253CD9" w:rsidP="00253CD9"/>
    <w:p w:rsidR="00253CD9" w:rsidRDefault="00253CD9" w:rsidP="00253CD9">
      <w:r>
        <w:t>My supervisor has discussed this review with me.  (Employee comments should be made on the 90-Day Employment Follow-Up Questionnaire and returned to the Human Resources, Box 29106, with this review.)</w:t>
      </w:r>
    </w:p>
    <w:p w:rsidR="00253CD9" w:rsidRDefault="00253CD9" w:rsidP="00253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112"/>
        <w:gridCol w:w="3112"/>
      </w:tblGrid>
      <w:tr w:rsidR="00253CD9" w:rsidTr="00B8752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192" w:type="dxa"/>
          </w:tcPr>
          <w:p w:rsidR="00253CD9" w:rsidRDefault="00253CD9" w:rsidP="00B8752A">
            <w:pPr>
              <w:rPr>
                <w:sz w:val="16"/>
              </w:rPr>
            </w:pPr>
            <w:r>
              <w:rPr>
                <w:sz w:val="16"/>
              </w:rPr>
              <w:t>Supervisor Signature</w:t>
            </w:r>
          </w:p>
        </w:tc>
        <w:tc>
          <w:tcPr>
            <w:tcW w:w="3192" w:type="dxa"/>
          </w:tcPr>
          <w:p w:rsidR="00253CD9" w:rsidRDefault="00253CD9" w:rsidP="00B8752A">
            <w:pPr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3192" w:type="dxa"/>
          </w:tcPr>
          <w:p w:rsidR="00253CD9" w:rsidRDefault="00253CD9" w:rsidP="00B8752A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253CD9" w:rsidTr="00B8752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92" w:type="dxa"/>
          </w:tcPr>
          <w:p w:rsidR="00253CD9" w:rsidRDefault="00253CD9" w:rsidP="00B8752A">
            <w:pPr>
              <w:rPr>
                <w:sz w:val="16"/>
              </w:rPr>
            </w:pPr>
            <w:r>
              <w:rPr>
                <w:sz w:val="16"/>
              </w:rPr>
              <w:t>Employee’s Signature</w:t>
            </w:r>
          </w:p>
        </w:tc>
        <w:tc>
          <w:tcPr>
            <w:tcW w:w="3192" w:type="dxa"/>
          </w:tcPr>
          <w:p w:rsidR="00253CD9" w:rsidRDefault="00253CD9" w:rsidP="00B8752A">
            <w:pPr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3192" w:type="dxa"/>
          </w:tcPr>
          <w:p w:rsidR="00253CD9" w:rsidRDefault="00253CD9" w:rsidP="00B8752A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:rsidR="00B34F01" w:rsidRDefault="00B34F01">
      <w:bookmarkStart w:id="0" w:name="_GoBack"/>
      <w:bookmarkEnd w:id="0"/>
    </w:p>
    <w:sectPr w:rsidR="00B3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D9"/>
    <w:rsid w:val="00253CD9"/>
    <w:rsid w:val="00B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F0D3-26B2-460D-A6D3-C32DD5A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CD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53CD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Smith</dc:creator>
  <cp:keywords/>
  <dc:description/>
  <cp:lastModifiedBy>Kassie Smith</cp:lastModifiedBy>
  <cp:revision>1</cp:revision>
  <dcterms:created xsi:type="dcterms:W3CDTF">2018-05-02T17:09:00Z</dcterms:created>
  <dcterms:modified xsi:type="dcterms:W3CDTF">2018-05-02T17:10:00Z</dcterms:modified>
</cp:coreProperties>
</file>